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012D6" w14:textId="1804445A" w:rsidR="000F0574" w:rsidRDefault="00C736F8" w:rsidP="00C736F8">
      <w:pPr>
        <w:jc w:val="center"/>
        <w:rPr>
          <w:b/>
          <w:bCs/>
        </w:rPr>
      </w:pPr>
      <w:r>
        <w:rPr>
          <w:b/>
          <w:bCs/>
        </w:rPr>
        <w:t>E-Sports Varsity Letter Standard</w:t>
      </w:r>
    </w:p>
    <w:p w14:paraId="4538AE2F" w14:textId="14683488" w:rsidR="00C736F8" w:rsidRPr="00C736F8" w:rsidRDefault="00C736F8" w:rsidP="00C736F8">
      <w:r>
        <w:t xml:space="preserve">To qualify for a varsity letter in E-Sports, </w:t>
      </w:r>
      <w:r w:rsidR="00340A6D">
        <w:t xml:space="preserve">both </w:t>
      </w:r>
      <w:proofErr w:type="gramStart"/>
      <w:r w:rsidR="00340A6D">
        <w:t>below</w:t>
      </w:r>
      <w:r>
        <w:t xml:space="preserve"> standards</w:t>
      </w:r>
      <w:proofErr w:type="gramEnd"/>
      <w:r>
        <w:t xml:space="preserve"> must be met: </w:t>
      </w:r>
    </w:p>
    <w:p w14:paraId="657D9EBD" w14:textId="1FA70242" w:rsidR="00C736F8" w:rsidRDefault="00C736F8" w:rsidP="00C736F8">
      <w:pPr>
        <w:ind w:left="720"/>
      </w:pPr>
      <w:r>
        <w:t>1. Completion of the season in good standing</w:t>
      </w:r>
      <w:r>
        <w:t xml:space="preserve"> defined such that the athlete has good attendance and was not dismissed from the team.</w:t>
      </w:r>
    </w:p>
    <w:p w14:paraId="67428EE2" w14:textId="650E6947" w:rsidR="00C736F8" w:rsidRDefault="00C736F8" w:rsidP="00C736F8">
      <w:pPr>
        <w:ind w:firstLine="720"/>
      </w:pPr>
      <w:r>
        <w:t xml:space="preserve">2. Completing one of the following criteria: </w:t>
      </w:r>
    </w:p>
    <w:p w14:paraId="5A041D5A" w14:textId="77777777" w:rsidR="00C736F8" w:rsidRDefault="00C736F8" w:rsidP="00C736F8">
      <w:pPr>
        <w:ind w:left="720" w:firstLine="720"/>
      </w:pPr>
      <w:r>
        <w:t xml:space="preserve">A. compete with a team that qualifies for playoffs </w:t>
      </w:r>
    </w:p>
    <w:p w14:paraId="144532E3" w14:textId="2F8D47B1" w:rsidR="00C736F8" w:rsidRDefault="00C736F8" w:rsidP="00C736F8">
      <w:pPr>
        <w:ind w:left="720" w:firstLine="720"/>
      </w:pPr>
      <w:r w:rsidRPr="00D06F2C">
        <w:rPr>
          <w:u w:val="single"/>
        </w:rPr>
        <w:t>or</w:t>
      </w:r>
      <w:r>
        <w:t xml:space="preserve"> </w:t>
      </w:r>
    </w:p>
    <w:p w14:paraId="76D38AA1" w14:textId="7F705A4D" w:rsidR="00C736F8" w:rsidRDefault="00C736F8" w:rsidP="00C736F8">
      <w:pPr>
        <w:ind w:left="1440"/>
      </w:pPr>
      <w:r>
        <w:t>B. c</w:t>
      </w:r>
      <w:r w:rsidRPr="00D06F2C">
        <w:t>omplete</w:t>
      </w:r>
      <w:r>
        <w:t xml:space="preserve"> 2 full semesters as a </w:t>
      </w:r>
      <w:r w:rsidRPr="007E32B5">
        <w:rPr>
          <w:i/>
          <w:iCs/>
        </w:rPr>
        <w:t>starter</w:t>
      </w:r>
      <w:r>
        <w:rPr>
          <w:i/>
          <w:iCs/>
        </w:rPr>
        <w:t xml:space="preserve"> (plays more than half the regular season games)</w:t>
      </w:r>
      <w:r>
        <w:t xml:space="preserve"> on our top teams (Mario Kart A, Splatoon A, and Smash A or B). </w:t>
      </w:r>
    </w:p>
    <w:p w14:paraId="3833E442" w14:textId="5DFF1710" w:rsidR="00C736F8" w:rsidRPr="00C736F8" w:rsidRDefault="00C736F8" w:rsidP="00C736F8">
      <w:pPr>
        <w:ind w:left="1440"/>
        <w:rPr>
          <w:u w:val="single"/>
        </w:rPr>
      </w:pPr>
      <w:r>
        <w:rPr>
          <w:u w:val="single"/>
        </w:rPr>
        <w:t>or</w:t>
      </w:r>
    </w:p>
    <w:p w14:paraId="3A189AA3" w14:textId="37332376" w:rsidR="00C736F8" w:rsidRDefault="00C736F8" w:rsidP="00C736F8">
      <w:pPr>
        <w:ind w:left="720" w:firstLine="720"/>
      </w:pPr>
      <w:r>
        <w:t xml:space="preserve">C. complete 4 full semesters on the team. </w:t>
      </w:r>
    </w:p>
    <w:p w14:paraId="7D8D942E" w14:textId="77777777" w:rsidR="00DD29A0" w:rsidRDefault="00DD29A0" w:rsidP="00DD29A0"/>
    <w:p w14:paraId="595052D1" w14:textId="77777777" w:rsidR="00DD29A0" w:rsidRDefault="00DD29A0" w:rsidP="00DD29A0"/>
    <w:p w14:paraId="266B2CC3" w14:textId="319B6290" w:rsidR="00DD29A0" w:rsidRDefault="00DD29A0" w:rsidP="00DD29A0">
      <w:r>
        <w:t xml:space="preserve">I, ________________________________, acknowledge I have read and understood the above lettering standards for E-Sports. </w:t>
      </w:r>
    </w:p>
    <w:p w14:paraId="5845F43D" w14:textId="1D2051D0" w:rsidR="00DD29A0" w:rsidRDefault="00DD29A0" w:rsidP="00DD29A0">
      <w:r>
        <w:t>Parent Signature: __________________________________________</w:t>
      </w:r>
      <w:proofErr w:type="gramStart"/>
      <w:r>
        <w:t xml:space="preserve">_ </w:t>
      </w:r>
      <w:r>
        <w:tab/>
        <w:t>Date</w:t>
      </w:r>
      <w:proofErr w:type="gramEnd"/>
      <w:r>
        <w:t>: ________________</w:t>
      </w:r>
    </w:p>
    <w:p w14:paraId="13194B1C" w14:textId="77777777" w:rsidR="00C736F8" w:rsidRPr="00C736F8" w:rsidRDefault="00C736F8" w:rsidP="00C736F8"/>
    <w:sectPr w:rsidR="00C736F8" w:rsidRPr="00C7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8"/>
    <w:rsid w:val="000F0574"/>
    <w:rsid w:val="00340A6D"/>
    <w:rsid w:val="007E21C0"/>
    <w:rsid w:val="009F2C4A"/>
    <w:rsid w:val="00C736F8"/>
    <w:rsid w:val="00C94BC9"/>
    <w:rsid w:val="00DD29A0"/>
    <w:rsid w:val="00F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D8C9"/>
  <w15:chartTrackingRefBased/>
  <w15:docId w15:val="{74C00422-660A-4F62-B2B2-3F6B16C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6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6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6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6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6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6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6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6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6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Fulton County Schools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Radford, Breanna</dc:creator>
  <cp:keywords/>
  <dc:description/>
  <cp:lastModifiedBy>Radford, Breanna</cp:lastModifiedBy>
  <cp:revision>2</cp:revision>
  <cp:lastPrinted>2024-10-02T12:08:00Z</cp:lastPrinted>
  <dcterms:created xsi:type="dcterms:W3CDTF">2024-10-02T12:09:00Z</dcterms:created>
  <dcterms:modified xsi:type="dcterms:W3CDTF">2024-10-02T12:09:00Z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2024-10-02T12:05:56Z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ed59f817-7991-497d-adf9-88e8d56602f8</vt:lpwstr>
  </property>
  <property fmtid="{D5CDD505-2E9C-101B-9397-08002B2CF9AE}" pid="8" name="MSIP_Label_0ee3c538-ec52-435f-ae58-017644bd9513_ContentBits">
    <vt:lpwstr>0</vt:lpwstr>
  </property>
</Properties>
</file>